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7A03" w14:textId="77777777" w:rsidR="00B75D70" w:rsidRPr="008E7DFE" w:rsidRDefault="00B75D70" w:rsidP="00B75D70">
      <w:pPr>
        <w:ind w:left="5529"/>
        <w:jc w:val="both"/>
        <w:rPr>
          <w:szCs w:val="24"/>
        </w:rPr>
      </w:pPr>
      <w:r w:rsidRPr="008E7DFE">
        <w:rPr>
          <w:szCs w:val="24"/>
        </w:rPr>
        <w:t>Paramos senamiesčių ir istorinių miestelių</w:t>
      </w:r>
    </w:p>
    <w:p w14:paraId="30E3C4EB" w14:textId="77777777" w:rsidR="00B75D70" w:rsidRPr="008E7DFE" w:rsidRDefault="00B75D70" w:rsidP="00B75D70">
      <w:pPr>
        <w:ind w:left="5529"/>
        <w:jc w:val="both"/>
        <w:rPr>
          <w:szCs w:val="24"/>
        </w:rPr>
      </w:pPr>
      <w:r w:rsidRPr="008E7DFE">
        <w:rPr>
          <w:szCs w:val="24"/>
        </w:rPr>
        <w:t xml:space="preserve">statinių (išorės) ir inžinerinių statinių (aplinkos) paprastojo remonto darbams skyrimo tvarkos aprašo </w:t>
      </w:r>
    </w:p>
    <w:p w14:paraId="2D0640B7" w14:textId="77777777" w:rsidR="00B75D70" w:rsidRPr="008E7DFE" w:rsidRDefault="00B75D70" w:rsidP="00B75D70">
      <w:pPr>
        <w:ind w:left="5529"/>
        <w:jc w:val="both"/>
        <w:rPr>
          <w:szCs w:val="24"/>
        </w:rPr>
      </w:pPr>
      <w:r w:rsidRPr="008E7DFE">
        <w:rPr>
          <w:szCs w:val="24"/>
        </w:rPr>
        <w:t>1 priedas</w:t>
      </w:r>
    </w:p>
    <w:p w14:paraId="63ED820C" w14:textId="77777777" w:rsidR="00B75D70" w:rsidRPr="008E7DFE" w:rsidRDefault="00B75D70" w:rsidP="00B75D70">
      <w:pPr>
        <w:ind w:left="5529"/>
        <w:jc w:val="both"/>
        <w:rPr>
          <w:szCs w:val="24"/>
        </w:rPr>
      </w:pPr>
    </w:p>
    <w:p w14:paraId="29A2F0D6" w14:textId="77777777" w:rsidR="00B75D70" w:rsidRPr="008E7DFE" w:rsidRDefault="00B75D70" w:rsidP="00B75D70">
      <w:pPr>
        <w:jc w:val="center"/>
        <w:rPr>
          <w:b/>
          <w:szCs w:val="24"/>
        </w:rPr>
      </w:pPr>
      <w:r w:rsidRPr="008E7DFE">
        <w:rPr>
          <w:b/>
          <w:szCs w:val="24"/>
        </w:rPr>
        <w:t>(Prašymo skirti paramą senamiesčių ir istorinių miestelių statinių (išorės) ir inžinerinių statinių (aplinkos) paprastojo remonto darbams forma)</w:t>
      </w:r>
    </w:p>
    <w:p w14:paraId="6AFDF97D" w14:textId="77777777" w:rsidR="00B75D70" w:rsidRPr="008E7DFE" w:rsidRDefault="00B75D70" w:rsidP="00B75D70">
      <w:pPr>
        <w:pBdr>
          <w:bottom w:val="single" w:sz="12" w:space="1" w:color="auto"/>
        </w:pBdr>
        <w:jc w:val="both"/>
        <w:rPr>
          <w:szCs w:val="24"/>
        </w:rPr>
      </w:pPr>
    </w:p>
    <w:p w14:paraId="2C590FA5" w14:textId="77777777" w:rsidR="00B75D70" w:rsidRPr="008E7DFE" w:rsidRDefault="00B75D70" w:rsidP="00B75D70">
      <w:pPr>
        <w:jc w:val="center"/>
        <w:rPr>
          <w:sz w:val="16"/>
          <w:szCs w:val="16"/>
        </w:rPr>
      </w:pPr>
      <w:r w:rsidRPr="008E7DFE">
        <w:rPr>
          <w:sz w:val="16"/>
          <w:szCs w:val="16"/>
        </w:rPr>
        <w:t xml:space="preserve">(prašymą teikiančio bendrojo naudojimo objektų valdytojo ar statinio naudotojo pavadinimas, adresas) </w:t>
      </w:r>
    </w:p>
    <w:p w14:paraId="6FBA01AF" w14:textId="77777777" w:rsidR="00B75D70" w:rsidRPr="008E7DFE" w:rsidRDefault="00B75D70" w:rsidP="00B75D70">
      <w:pPr>
        <w:jc w:val="both"/>
        <w:rPr>
          <w:szCs w:val="24"/>
        </w:rPr>
      </w:pPr>
    </w:p>
    <w:p w14:paraId="4DDF811F" w14:textId="77777777" w:rsidR="00B75D70" w:rsidRPr="008E7DFE" w:rsidRDefault="00B75D70" w:rsidP="00B75D70">
      <w:pPr>
        <w:jc w:val="center"/>
        <w:rPr>
          <w:b/>
          <w:szCs w:val="24"/>
        </w:rPr>
      </w:pPr>
      <w:r w:rsidRPr="008E7DFE">
        <w:rPr>
          <w:b/>
          <w:szCs w:val="24"/>
        </w:rPr>
        <w:t>TELŠIŲ RAJONO SAVIVALDYBĖS ADMINISTRACIJOS KULTŪROS IR TURIZMO SKYRIUI</w:t>
      </w:r>
    </w:p>
    <w:p w14:paraId="1269677E" w14:textId="77777777" w:rsidR="00B75D70" w:rsidRPr="008E7DFE" w:rsidRDefault="00B75D70" w:rsidP="00B75D70">
      <w:pPr>
        <w:jc w:val="both"/>
        <w:rPr>
          <w:szCs w:val="24"/>
        </w:rPr>
      </w:pPr>
    </w:p>
    <w:p w14:paraId="70B40F75" w14:textId="77777777" w:rsidR="00B75D70" w:rsidRPr="008E7DFE" w:rsidRDefault="00B75D70" w:rsidP="00B75D70">
      <w:pPr>
        <w:jc w:val="center"/>
        <w:rPr>
          <w:b/>
          <w:szCs w:val="24"/>
        </w:rPr>
      </w:pPr>
      <w:r w:rsidRPr="008E7DFE">
        <w:rPr>
          <w:b/>
          <w:szCs w:val="24"/>
        </w:rPr>
        <w:t>PRAŠYMAS</w:t>
      </w:r>
    </w:p>
    <w:p w14:paraId="46C1EEAB" w14:textId="77777777" w:rsidR="00B75D70" w:rsidRPr="008E7DFE" w:rsidRDefault="00B75D70" w:rsidP="00B75D70">
      <w:pPr>
        <w:jc w:val="center"/>
        <w:rPr>
          <w:b/>
          <w:caps/>
          <w:szCs w:val="24"/>
        </w:rPr>
      </w:pPr>
      <w:r w:rsidRPr="008E7DFE">
        <w:rPr>
          <w:b/>
          <w:caps/>
          <w:szCs w:val="24"/>
        </w:rPr>
        <w:t>SKIRTI PARAMĄ SENAMIESČIŲ IR ISTORINIŲ MIESTELIŲ STATINIŲ (IŠORĖS) IR inžinerinių statinių (APLINKOS) PAPRASTOJO REMONTO DARBAMS</w:t>
      </w:r>
    </w:p>
    <w:p w14:paraId="18EDF702" w14:textId="77777777" w:rsidR="00B75D70" w:rsidRPr="008E7DFE" w:rsidRDefault="00B75D70" w:rsidP="00B75D70">
      <w:pPr>
        <w:ind w:firstLine="62"/>
        <w:jc w:val="center"/>
        <w:rPr>
          <w:szCs w:val="24"/>
        </w:rPr>
      </w:pPr>
      <w:r w:rsidRPr="008E7DFE">
        <w:rPr>
          <w:szCs w:val="24"/>
        </w:rPr>
        <w:t>_____________</w:t>
      </w:r>
    </w:p>
    <w:p w14:paraId="7C29B5E1" w14:textId="77777777" w:rsidR="00B75D70" w:rsidRPr="008E7DFE" w:rsidRDefault="00B75D70" w:rsidP="00B75D70">
      <w:pPr>
        <w:jc w:val="center"/>
        <w:rPr>
          <w:sz w:val="16"/>
          <w:szCs w:val="16"/>
        </w:rPr>
      </w:pPr>
      <w:r w:rsidRPr="008E7DFE">
        <w:rPr>
          <w:sz w:val="16"/>
          <w:szCs w:val="16"/>
        </w:rPr>
        <w:t>(data)</w:t>
      </w:r>
    </w:p>
    <w:p w14:paraId="673374BE" w14:textId="77777777" w:rsidR="00B75D70" w:rsidRPr="008E7DFE" w:rsidRDefault="00B75D70" w:rsidP="00B75D70">
      <w:pPr>
        <w:jc w:val="both"/>
        <w:rPr>
          <w:szCs w:val="24"/>
        </w:rPr>
      </w:pPr>
    </w:p>
    <w:p w14:paraId="3C128E8A" w14:textId="77777777" w:rsidR="00B75D70" w:rsidRPr="008E7DFE" w:rsidRDefault="00B75D70" w:rsidP="00B75D70">
      <w:pPr>
        <w:ind w:firstLine="567"/>
        <w:jc w:val="both"/>
        <w:rPr>
          <w:szCs w:val="24"/>
        </w:rPr>
      </w:pPr>
      <w:r w:rsidRPr="008E7DFE">
        <w:rPr>
          <w:szCs w:val="24"/>
        </w:rPr>
        <w:t>Prašau skirti finansinę paramą senamiesčių ir istorinių miestelių statinio stogo konstrukcijos ir dangos remonto, fasado atnaujinimo, inžinerinių statinių (aplinkos) paprastojo remonto darbams.</w:t>
      </w:r>
    </w:p>
    <w:p w14:paraId="2EF32517" w14:textId="77777777" w:rsidR="00B75D70" w:rsidRPr="008E7DFE" w:rsidRDefault="00B75D70" w:rsidP="00B75D70">
      <w:pPr>
        <w:jc w:val="center"/>
        <w:rPr>
          <w:sz w:val="16"/>
          <w:szCs w:val="16"/>
          <w:u w:val="single"/>
        </w:rPr>
      </w:pPr>
      <w:r w:rsidRPr="008E7DFE">
        <w:rPr>
          <w:sz w:val="16"/>
          <w:szCs w:val="16"/>
          <w:u w:val="single"/>
        </w:rPr>
        <w:t>(reikiamą pabraukti)</w:t>
      </w:r>
    </w:p>
    <w:p w14:paraId="40E2BED8" w14:textId="77777777" w:rsidR="00B75D70" w:rsidRPr="008E7DFE" w:rsidRDefault="00B75D70" w:rsidP="00B75D70">
      <w:pPr>
        <w:ind w:firstLine="567"/>
        <w:jc w:val="both"/>
        <w:rPr>
          <w:szCs w:val="24"/>
        </w:rPr>
      </w:pPr>
      <w:r w:rsidRPr="008E7DFE">
        <w:rPr>
          <w:szCs w:val="24"/>
        </w:rPr>
        <w:t xml:space="preserve">Duomenys apie pastatą: </w:t>
      </w:r>
    </w:p>
    <w:p w14:paraId="55C035FD" w14:textId="77777777" w:rsidR="00B75D70" w:rsidRPr="008E7DFE" w:rsidRDefault="00B75D70" w:rsidP="00B75D70">
      <w:pPr>
        <w:ind w:firstLine="567"/>
        <w:jc w:val="both"/>
        <w:rPr>
          <w:szCs w:val="24"/>
        </w:rPr>
      </w:pPr>
      <w:r w:rsidRPr="008E7DFE">
        <w:rPr>
          <w:szCs w:val="24"/>
        </w:rPr>
        <w:t>adresas_____________________________________________________________</w:t>
      </w:r>
    </w:p>
    <w:p w14:paraId="49E41CBA" w14:textId="77777777" w:rsidR="00B75D70" w:rsidRPr="008E7DFE" w:rsidRDefault="00B75D70" w:rsidP="00B75D70">
      <w:pPr>
        <w:ind w:firstLine="567"/>
        <w:jc w:val="both"/>
        <w:rPr>
          <w:szCs w:val="24"/>
        </w:rPr>
      </w:pPr>
      <w:r w:rsidRPr="008E7DFE">
        <w:rPr>
          <w:szCs w:val="24"/>
        </w:rPr>
        <w:t>unikalus(-</w:t>
      </w:r>
      <w:proofErr w:type="spellStart"/>
      <w:r w:rsidRPr="008E7DFE">
        <w:rPr>
          <w:szCs w:val="24"/>
        </w:rPr>
        <w:t>ūs</w:t>
      </w:r>
      <w:proofErr w:type="spellEnd"/>
      <w:r w:rsidRPr="008E7DFE">
        <w:rPr>
          <w:szCs w:val="24"/>
        </w:rPr>
        <w:t xml:space="preserve">) žemės sklypo(-ų) Nr. </w:t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</w:p>
    <w:p w14:paraId="4F2EE209" w14:textId="77777777" w:rsidR="00B75D70" w:rsidRPr="008E7DFE" w:rsidRDefault="00B75D70" w:rsidP="00B75D70">
      <w:pPr>
        <w:ind w:firstLine="567"/>
        <w:jc w:val="both"/>
        <w:rPr>
          <w:szCs w:val="24"/>
        </w:rPr>
      </w:pPr>
      <w:r w:rsidRPr="008E7DFE">
        <w:rPr>
          <w:szCs w:val="24"/>
        </w:rPr>
        <w:t>unikalus(-</w:t>
      </w:r>
      <w:proofErr w:type="spellStart"/>
      <w:r w:rsidRPr="008E7DFE">
        <w:rPr>
          <w:szCs w:val="24"/>
        </w:rPr>
        <w:t>ūs</w:t>
      </w:r>
      <w:proofErr w:type="spellEnd"/>
      <w:r w:rsidRPr="008E7DFE">
        <w:rPr>
          <w:szCs w:val="24"/>
        </w:rPr>
        <w:t>) statinio(-</w:t>
      </w:r>
      <w:proofErr w:type="spellStart"/>
      <w:r w:rsidRPr="008E7DFE">
        <w:rPr>
          <w:szCs w:val="24"/>
        </w:rPr>
        <w:t>ių</w:t>
      </w:r>
      <w:proofErr w:type="spellEnd"/>
      <w:r w:rsidRPr="008E7DFE">
        <w:rPr>
          <w:szCs w:val="24"/>
        </w:rPr>
        <w:t xml:space="preserve">) Nr. </w:t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</w:p>
    <w:p w14:paraId="54A264A3" w14:textId="77777777" w:rsidR="00B75D70" w:rsidRPr="008E7DFE" w:rsidRDefault="00B75D70" w:rsidP="00B75D70">
      <w:pPr>
        <w:ind w:firstLine="567"/>
        <w:jc w:val="both"/>
        <w:rPr>
          <w:szCs w:val="24"/>
          <w:u w:val="single"/>
        </w:rPr>
      </w:pPr>
      <w:r w:rsidRPr="008E7DFE">
        <w:rPr>
          <w:szCs w:val="24"/>
        </w:rPr>
        <w:t>unikalus kodas Kultūros vertybių registre</w:t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</w:p>
    <w:p w14:paraId="74FB943C" w14:textId="77777777" w:rsidR="00B75D70" w:rsidRPr="008E7DFE" w:rsidRDefault="00B75D70" w:rsidP="00B75D70">
      <w:pPr>
        <w:ind w:firstLine="567"/>
        <w:jc w:val="both"/>
        <w:rPr>
          <w:szCs w:val="24"/>
          <w:u w:val="single"/>
        </w:rPr>
      </w:pPr>
      <w:r w:rsidRPr="008E7DFE">
        <w:rPr>
          <w:szCs w:val="24"/>
        </w:rPr>
        <w:t>pastato bendrojo naudojimo objektų valdytojas, statinio naudotojas</w:t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</w:p>
    <w:p w14:paraId="7272A586" w14:textId="77777777" w:rsidR="00B75D70" w:rsidRPr="008E7DFE" w:rsidRDefault="00B75D70" w:rsidP="00B75D70">
      <w:pPr>
        <w:ind w:firstLine="567"/>
        <w:jc w:val="both"/>
        <w:rPr>
          <w:szCs w:val="24"/>
        </w:rPr>
      </w:pPr>
      <w:r w:rsidRPr="008E7DFE">
        <w:rPr>
          <w:szCs w:val="24"/>
        </w:rPr>
        <w:t>Darbai, kuriems atlikti prašoma parama,_______________________________________</w:t>
      </w:r>
    </w:p>
    <w:p w14:paraId="3344FCE4" w14:textId="77777777" w:rsidR="00B75D70" w:rsidRPr="008E7DFE" w:rsidRDefault="00B75D70" w:rsidP="00B75D70">
      <w:pPr>
        <w:jc w:val="both"/>
        <w:rPr>
          <w:szCs w:val="24"/>
        </w:rPr>
      </w:pPr>
      <w:r w:rsidRPr="008E7DFE">
        <w:rPr>
          <w:szCs w:val="24"/>
        </w:rPr>
        <w:t xml:space="preserve">_____________________________________________________________________________           </w:t>
      </w:r>
    </w:p>
    <w:p w14:paraId="78A6905D" w14:textId="77777777" w:rsidR="00B75D70" w:rsidRPr="008E7DFE" w:rsidRDefault="00B75D70" w:rsidP="00B75D70">
      <w:pPr>
        <w:ind w:firstLine="567"/>
        <w:jc w:val="both"/>
        <w:rPr>
          <w:szCs w:val="24"/>
          <w:u w:val="single"/>
        </w:rPr>
      </w:pPr>
      <w:r w:rsidRPr="008E7DFE">
        <w:rPr>
          <w:szCs w:val="24"/>
        </w:rPr>
        <w:t xml:space="preserve">Darbų, kuriuos prašoma finansuoti iš priemonei skirtų savivaldybės biudžeto lėšų, </w:t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  <w:r w:rsidRPr="008E7DFE">
        <w:rPr>
          <w:szCs w:val="24"/>
          <w:u w:val="single"/>
        </w:rPr>
        <w:tab/>
      </w:r>
    </w:p>
    <w:p w14:paraId="28FD4250" w14:textId="77777777" w:rsidR="00B75D70" w:rsidRPr="008E7DFE" w:rsidRDefault="00B75D70" w:rsidP="00B75D70">
      <w:pPr>
        <w:ind w:firstLine="9360"/>
        <w:jc w:val="both"/>
        <w:rPr>
          <w:szCs w:val="24"/>
          <w:u w:val="single"/>
        </w:rPr>
      </w:pPr>
    </w:p>
    <w:p w14:paraId="16E5BABA" w14:textId="77777777" w:rsidR="00B75D70" w:rsidRPr="008E7DFE" w:rsidRDefault="00B75D70" w:rsidP="00B75D70">
      <w:pPr>
        <w:jc w:val="center"/>
        <w:rPr>
          <w:sz w:val="16"/>
          <w:szCs w:val="16"/>
        </w:rPr>
      </w:pPr>
      <w:r w:rsidRPr="008E7DFE">
        <w:rPr>
          <w:sz w:val="16"/>
          <w:szCs w:val="16"/>
        </w:rPr>
        <w:t>(skaičiais ir žodžiais)</w:t>
      </w:r>
    </w:p>
    <w:p w14:paraId="063925E0" w14:textId="77777777" w:rsidR="00B75D70" w:rsidRPr="008E7DFE" w:rsidRDefault="00B75D70" w:rsidP="00B75D70">
      <w:pPr>
        <w:ind w:firstLine="567"/>
        <w:jc w:val="both"/>
        <w:rPr>
          <w:szCs w:val="24"/>
        </w:rPr>
      </w:pPr>
      <w:r w:rsidRPr="008E7DFE">
        <w:rPr>
          <w:szCs w:val="24"/>
        </w:rPr>
        <w:t>PRIDEDAMA:</w:t>
      </w:r>
    </w:p>
    <w:p w14:paraId="596EAD9B" w14:textId="77777777" w:rsidR="00B75D70" w:rsidRPr="008E7DFE" w:rsidRDefault="00B75D70" w:rsidP="00B75D70">
      <w:pPr>
        <w:ind w:hanging="9376"/>
        <w:jc w:val="both"/>
        <w:rPr>
          <w:szCs w:val="24"/>
          <w:u w:val="single"/>
        </w:rPr>
      </w:pPr>
    </w:p>
    <w:p w14:paraId="06070C19" w14:textId="77777777" w:rsidR="00B75D70" w:rsidRPr="008E7DFE" w:rsidRDefault="00B75D70" w:rsidP="00B75D70">
      <w:pPr>
        <w:ind w:left="3600" w:firstLine="758"/>
        <w:jc w:val="both"/>
        <w:rPr>
          <w:sz w:val="16"/>
          <w:szCs w:val="24"/>
        </w:rPr>
      </w:pPr>
      <w:r w:rsidRPr="008E7DFE">
        <w:rPr>
          <w:sz w:val="16"/>
          <w:szCs w:val="24"/>
        </w:rPr>
        <w:t>(įrašyti)</w:t>
      </w:r>
    </w:p>
    <w:p w14:paraId="5767C710" w14:textId="77777777" w:rsidR="00B75D70" w:rsidRPr="008E7DFE" w:rsidRDefault="00B75D70" w:rsidP="00B75D70">
      <w:pPr>
        <w:jc w:val="both"/>
        <w:rPr>
          <w:szCs w:val="24"/>
        </w:rPr>
      </w:pPr>
    </w:p>
    <w:p w14:paraId="4EA1A81E" w14:textId="6959FFCA" w:rsidR="00B75D70" w:rsidRPr="00B75D70" w:rsidRDefault="00B75D70" w:rsidP="00B75D70">
      <w:pPr>
        <w:jc w:val="both"/>
        <w:rPr>
          <w:szCs w:val="24"/>
          <w:u w:val="single"/>
        </w:rPr>
      </w:pPr>
      <w:r w:rsidRPr="008E7DFE">
        <w:rPr>
          <w:szCs w:val="24"/>
        </w:rPr>
        <w:t>_____________                          ___________________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ABB598C" w14:textId="1BFCB90D" w:rsidR="00B75D70" w:rsidRPr="008E7DFE" w:rsidRDefault="00B75D70" w:rsidP="00B75D70">
      <w:pPr>
        <w:jc w:val="both"/>
        <w:rPr>
          <w:sz w:val="16"/>
          <w:szCs w:val="16"/>
        </w:rPr>
      </w:pPr>
      <w:r w:rsidRPr="008E7DFE">
        <w:rPr>
          <w:sz w:val="16"/>
          <w:szCs w:val="16"/>
        </w:rPr>
        <w:t xml:space="preserve">(pareigų pavadinimas </w:t>
      </w:r>
      <w:r w:rsidRPr="008E7DFE">
        <w:rPr>
          <w:sz w:val="16"/>
          <w:szCs w:val="16"/>
          <w:vertAlign w:val="superscript"/>
        </w:rPr>
        <w:t>*</w:t>
      </w:r>
      <w:r w:rsidRPr="008E7DFE">
        <w:rPr>
          <w:sz w:val="16"/>
          <w:szCs w:val="16"/>
        </w:rPr>
        <w:t>)</w:t>
      </w:r>
      <w:r w:rsidRPr="008E7DFE">
        <w:rPr>
          <w:sz w:val="16"/>
          <w:szCs w:val="16"/>
        </w:rPr>
        <w:tab/>
        <w:t xml:space="preserve"> </w:t>
      </w:r>
      <w:r w:rsidRPr="008E7DFE">
        <w:rPr>
          <w:sz w:val="16"/>
          <w:szCs w:val="16"/>
        </w:rPr>
        <w:tab/>
        <w:t xml:space="preserve">(parašas)                                            (bendrojo naudojimo objektų valdytojo </w:t>
      </w:r>
    </w:p>
    <w:p w14:paraId="706710BF" w14:textId="77777777" w:rsidR="00B75D70" w:rsidRPr="008E7DFE" w:rsidRDefault="00B75D70" w:rsidP="00B75D70">
      <w:pPr>
        <w:ind w:left="818" w:firstLine="5662"/>
        <w:jc w:val="both"/>
        <w:rPr>
          <w:sz w:val="16"/>
          <w:szCs w:val="16"/>
        </w:rPr>
      </w:pPr>
      <w:r w:rsidRPr="008E7DFE">
        <w:rPr>
          <w:sz w:val="16"/>
          <w:szCs w:val="16"/>
        </w:rPr>
        <w:t xml:space="preserve">(statinio naudotojo) vardas, pavardė)     </w:t>
      </w:r>
    </w:p>
    <w:p w14:paraId="3CFA54C4" w14:textId="77777777" w:rsidR="00B75D70" w:rsidRPr="008E7DFE" w:rsidRDefault="00B75D70" w:rsidP="00B75D70">
      <w:pPr>
        <w:jc w:val="both"/>
        <w:rPr>
          <w:sz w:val="16"/>
          <w:szCs w:val="16"/>
        </w:rPr>
      </w:pPr>
    </w:p>
    <w:p w14:paraId="6A92B3E6" w14:textId="77777777" w:rsidR="00B75D70" w:rsidRPr="008E7DFE" w:rsidRDefault="00B75D70" w:rsidP="00B75D70">
      <w:pPr>
        <w:jc w:val="both"/>
        <w:rPr>
          <w:sz w:val="16"/>
          <w:szCs w:val="16"/>
        </w:rPr>
      </w:pPr>
    </w:p>
    <w:p w14:paraId="190C7073" w14:textId="77777777" w:rsidR="00B75D70" w:rsidRPr="008E7DFE" w:rsidRDefault="00B75D70" w:rsidP="00B75D70">
      <w:pPr>
        <w:jc w:val="both"/>
        <w:rPr>
          <w:sz w:val="16"/>
          <w:szCs w:val="16"/>
        </w:rPr>
      </w:pPr>
    </w:p>
    <w:p w14:paraId="0D42A2DA" w14:textId="77777777" w:rsidR="00B75D70" w:rsidRPr="008E7DFE" w:rsidRDefault="00B75D70" w:rsidP="00B75D70">
      <w:pPr>
        <w:jc w:val="both"/>
        <w:rPr>
          <w:sz w:val="16"/>
          <w:szCs w:val="16"/>
        </w:rPr>
      </w:pPr>
    </w:p>
    <w:p w14:paraId="506E4C14" w14:textId="77777777" w:rsidR="00B75D70" w:rsidRPr="008E7DFE" w:rsidRDefault="00B75D70" w:rsidP="00B75D70">
      <w:pPr>
        <w:jc w:val="both"/>
        <w:rPr>
          <w:sz w:val="16"/>
          <w:szCs w:val="16"/>
        </w:rPr>
      </w:pPr>
    </w:p>
    <w:p w14:paraId="32696EA9" w14:textId="77777777" w:rsidR="00B75D70" w:rsidRPr="008E7DFE" w:rsidRDefault="00B75D70" w:rsidP="00B75D70">
      <w:pPr>
        <w:jc w:val="both"/>
        <w:rPr>
          <w:sz w:val="16"/>
          <w:szCs w:val="16"/>
        </w:rPr>
      </w:pPr>
    </w:p>
    <w:p w14:paraId="11C7299B" w14:textId="77777777" w:rsidR="00B75D70" w:rsidRPr="008E7DFE" w:rsidRDefault="00B75D70" w:rsidP="00B75D70">
      <w:pPr>
        <w:jc w:val="both"/>
        <w:rPr>
          <w:sz w:val="16"/>
          <w:szCs w:val="16"/>
        </w:rPr>
      </w:pPr>
    </w:p>
    <w:p w14:paraId="005C2912" w14:textId="3CB6D9FA" w:rsidR="00351ECC" w:rsidRDefault="00B75D70" w:rsidP="00B75D70">
      <w:pPr>
        <w:jc w:val="both"/>
      </w:pPr>
      <w:r w:rsidRPr="008E7DFE">
        <w:rPr>
          <w:sz w:val="20"/>
          <w:vertAlign w:val="superscript"/>
        </w:rPr>
        <w:t>*</w:t>
      </w:r>
      <w:r w:rsidRPr="008E7DFE">
        <w:rPr>
          <w:sz w:val="20"/>
        </w:rPr>
        <w:t>Juridinio asmens atveju</w:t>
      </w:r>
    </w:p>
    <w:sectPr w:rsidR="00351E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70"/>
    <w:rsid w:val="00351ECC"/>
    <w:rsid w:val="004B3776"/>
    <w:rsid w:val="00B75D70"/>
    <w:rsid w:val="00CF0F33"/>
    <w:rsid w:val="00F3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160D"/>
  <w15:chartTrackingRefBased/>
  <w15:docId w15:val="{7C7498D8-5E08-4CFA-AFF1-2865ACA5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5D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5D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5D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D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D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D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D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D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5D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D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5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5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5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5D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5D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5D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5D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5D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5D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5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D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D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5D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5D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5D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5D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5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Gudavičienė</dc:creator>
  <cp:keywords/>
  <dc:description/>
  <cp:lastModifiedBy>Giedrė Gudavičienė</cp:lastModifiedBy>
  <cp:revision>1</cp:revision>
  <dcterms:created xsi:type="dcterms:W3CDTF">2025-02-04T08:00:00Z</dcterms:created>
  <dcterms:modified xsi:type="dcterms:W3CDTF">2025-02-04T08:01:00Z</dcterms:modified>
</cp:coreProperties>
</file>